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942EE" w:rsidTr="003942EE">
        <w:tc>
          <w:tcPr>
            <w:tcW w:w="4606" w:type="dxa"/>
          </w:tcPr>
          <w:p w:rsidR="003942EE" w:rsidRDefault="006A67DB">
            <w:r w:rsidRPr="006A67DB">
              <w:t>hamza.azzedine@univ-ouargla.dz</w:t>
            </w:r>
          </w:p>
        </w:tc>
        <w:tc>
          <w:tcPr>
            <w:tcW w:w="4606" w:type="dxa"/>
          </w:tcPr>
          <w:p w:rsidR="003942EE" w:rsidRDefault="006A67DB">
            <w:r w:rsidRPr="006A67DB">
              <w:t>mucuncu@baskent.edu.tr</w:t>
            </w:r>
          </w:p>
        </w:tc>
      </w:tr>
      <w:tr w:rsidR="003942EE" w:rsidTr="003942EE">
        <w:tc>
          <w:tcPr>
            <w:tcW w:w="4606" w:type="dxa"/>
          </w:tcPr>
          <w:p w:rsidR="003942EE" w:rsidRDefault="006A67DB">
            <w:r w:rsidRPr="006A67DB">
              <w:t>zuvak@ub.ac.bw</w:t>
            </w:r>
          </w:p>
        </w:tc>
        <w:tc>
          <w:tcPr>
            <w:tcW w:w="4606" w:type="dxa"/>
          </w:tcPr>
          <w:p w:rsidR="003942EE" w:rsidRDefault="006A67DB">
            <w:r w:rsidRPr="006A67DB">
              <w:t>tranosz@vut.ac.bw</w:t>
            </w:r>
          </w:p>
        </w:tc>
      </w:tr>
      <w:tr w:rsidR="003942EE" w:rsidTr="003942EE">
        <w:tc>
          <w:tcPr>
            <w:tcW w:w="4606" w:type="dxa"/>
          </w:tcPr>
          <w:p w:rsidR="003942EE" w:rsidRDefault="006A67DB">
            <w:r w:rsidRPr="006A67DB">
              <w:t>makhubelaJK@tut.ac.za</w:t>
            </w:r>
          </w:p>
        </w:tc>
        <w:tc>
          <w:tcPr>
            <w:tcW w:w="4606" w:type="dxa"/>
          </w:tcPr>
          <w:p w:rsidR="003942EE" w:rsidRDefault="003942EE"/>
        </w:tc>
      </w:tr>
    </w:tbl>
    <w:p w:rsidR="00A644A9" w:rsidRDefault="00A644A9"/>
    <w:sectPr w:rsidR="00A644A9" w:rsidSect="00C4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42EE"/>
    <w:rsid w:val="003942EE"/>
    <w:rsid w:val="006A67DB"/>
    <w:rsid w:val="00A644A9"/>
    <w:rsid w:val="00C4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2020-02-17T08:40:00Z</dcterms:created>
  <dcterms:modified xsi:type="dcterms:W3CDTF">2020-02-17T08:50:00Z</dcterms:modified>
</cp:coreProperties>
</file>